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668B">
      <w:r>
        <w:t>Повторить конспект, задачу в тетради дорешать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668B"/>
    <w:rsid w:val="00936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2021-10-07T05:39:00Z</dcterms:created>
  <dcterms:modified xsi:type="dcterms:W3CDTF">2021-10-07T05:39:00Z</dcterms:modified>
</cp:coreProperties>
</file>